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突发及零星工程工程量确认单</w:t>
      </w:r>
    </w:p>
    <w:tbl>
      <w:tblPr>
        <w:tblStyle w:val="4"/>
        <w:tblpPr w:leftFromText="180" w:rightFromText="180" w:vertAnchor="page" w:horzAnchor="page" w:tblpX="1867" w:tblpY="2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310"/>
        <w:gridCol w:w="1075"/>
        <w:gridCol w:w="123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1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07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3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工程名称：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施工单位：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甲方签字：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乙方签字：                                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日期       年     月     日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zc4M2E5NzQyZjRiN2Y0ZjIyOWMxZTQzM2Q1ZmIifQ=="/>
  </w:docVars>
  <w:rsids>
    <w:rsidRoot w:val="00000000"/>
    <w:rsid w:val="00051CF8"/>
    <w:rsid w:val="06762C77"/>
    <w:rsid w:val="06EE54D5"/>
    <w:rsid w:val="0B5D0855"/>
    <w:rsid w:val="0B713A2C"/>
    <w:rsid w:val="0BD62F10"/>
    <w:rsid w:val="0C485E59"/>
    <w:rsid w:val="0E0953BE"/>
    <w:rsid w:val="0E443D0D"/>
    <w:rsid w:val="0EBC2992"/>
    <w:rsid w:val="10F26D96"/>
    <w:rsid w:val="12672242"/>
    <w:rsid w:val="13EF433D"/>
    <w:rsid w:val="14251596"/>
    <w:rsid w:val="171F716B"/>
    <w:rsid w:val="1C3752CE"/>
    <w:rsid w:val="1C4679CE"/>
    <w:rsid w:val="1C6D3D25"/>
    <w:rsid w:val="1D882144"/>
    <w:rsid w:val="1D9E7252"/>
    <w:rsid w:val="1F4B599C"/>
    <w:rsid w:val="21030B46"/>
    <w:rsid w:val="23073983"/>
    <w:rsid w:val="25BE67D3"/>
    <w:rsid w:val="26AA3007"/>
    <w:rsid w:val="27BF14F5"/>
    <w:rsid w:val="2A224ED1"/>
    <w:rsid w:val="2AE6219D"/>
    <w:rsid w:val="2CD3100E"/>
    <w:rsid w:val="2F675BD6"/>
    <w:rsid w:val="2F832762"/>
    <w:rsid w:val="2FF21B80"/>
    <w:rsid w:val="343C6B16"/>
    <w:rsid w:val="348C202C"/>
    <w:rsid w:val="34B90E36"/>
    <w:rsid w:val="34CF072D"/>
    <w:rsid w:val="382E2D9F"/>
    <w:rsid w:val="3A20199F"/>
    <w:rsid w:val="3AB31238"/>
    <w:rsid w:val="41942D01"/>
    <w:rsid w:val="42FF2AA4"/>
    <w:rsid w:val="45170F98"/>
    <w:rsid w:val="479A2615"/>
    <w:rsid w:val="4C6777E9"/>
    <w:rsid w:val="4C9451B7"/>
    <w:rsid w:val="4D5B67E1"/>
    <w:rsid w:val="4E9A1A97"/>
    <w:rsid w:val="4F76160F"/>
    <w:rsid w:val="521768D9"/>
    <w:rsid w:val="548F5EC2"/>
    <w:rsid w:val="58547B4C"/>
    <w:rsid w:val="591F0F07"/>
    <w:rsid w:val="5B2110BD"/>
    <w:rsid w:val="5CB06C8C"/>
    <w:rsid w:val="5CF825E8"/>
    <w:rsid w:val="5F711D16"/>
    <w:rsid w:val="61657DAD"/>
    <w:rsid w:val="61924C8C"/>
    <w:rsid w:val="61F92AB6"/>
    <w:rsid w:val="659F7CE7"/>
    <w:rsid w:val="66830CD0"/>
    <w:rsid w:val="6AF57E88"/>
    <w:rsid w:val="72287975"/>
    <w:rsid w:val="73002E69"/>
    <w:rsid w:val="748C06EA"/>
    <w:rsid w:val="74D441D4"/>
    <w:rsid w:val="75235DA2"/>
    <w:rsid w:val="75E402B0"/>
    <w:rsid w:val="77EA0FF6"/>
    <w:rsid w:val="797B2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2023-11-15T06:25:41Z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C27368A086C54AAAB1923F34EE0FD003_12</vt:lpwstr>
  </property>
</Properties>
</file>